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0ADF" w14:textId="77777777" w:rsidR="008C5B4A" w:rsidRDefault="008C5B4A"/>
    <w:p w14:paraId="36CCF084" w14:textId="77777777" w:rsidR="008C5B4A" w:rsidRDefault="008C5B4A"/>
    <w:p w14:paraId="6F33DA2E" w14:textId="77777777" w:rsidR="004B2713" w:rsidRPr="008C5B4A" w:rsidRDefault="0025483F">
      <w:pPr>
        <w:rPr>
          <w:b/>
          <w:bCs/>
          <w:sz w:val="28"/>
          <w:szCs w:val="28"/>
        </w:rPr>
      </w:pPr>
      <w:r w:rsidRPr="008C5B4A">
        <w:rPr>
          <w:b/>
          <w:bCs/>
          <w:sz w:val="28"/>
          <w:szCs w:val="28"/>
        </w:rPr>
        <w:t>ÜLEVAATUSE AKT</w:t>
      </w:r>
    </w:p>
    <w:p w14:paraId="33461BEF" w14:textId="77777777" w:rsidR="008C5B4A" w:rsidRDefault="008C5B4A"/>
    <w:p w14:paraId="23AA782B" w14:textId="61A388C4" w:rsidR="0025483F" w:rsidRPr="006A6E26" w:rsidRDefault="00C9181A">
      <w:pPr>
        <w:rPr>
          <w:rFonts w:cstheme="minorHAnsi"/>
          <w:sz w:val="24"/>
          <w:szCs w:val="24"/>
        </w:rPr>
      </w:pPr>
      <w:r w:rsidRPr="002876D3">
        <w:rPr>
          <w:rFonts w:cstheme="minorHAnsi"/>
          <w:sz w:val="24"/>
          <w:szCs w:val="24"/>
        </w:rPr>
        <w:t>09. ja 11</w:t>
      </w:r>
      <w:r w:rsidR="0025483F" w:rsidRPr="002876D3">
        <w:rPr>
          <w:rFonts w:cstheme="minorHAnsi"/>
          <w:sz w:val="24"/>
          <w:szCs w:val="24"/>
        </w:rPr>
        <w:t>.</w:t>
      </w:r>
      <w:r w:rsidR="00406B05" w:rsidRPr="002876D3">
        <w:rPr>
          <w:rFonts w:cstheme="minorHAnsi"/>
          <w:sz w:val="24"/>
          <w:szCs w:val="24"/>
        </w:rPr>
        <w:t>0</w:t>
      </w:r>
      <w:r w:rsidR="00BA0718">
        <w:rPr>
          <w:rFonts w:cstheme="minorHAnsi"/>
          <w:sz w:val="24"/>
          <w:szCs w:val="24"/>
        </w:rPr>
        <w:t>3</w:t>
      </w:r>
      <w:r w:rsidR="0025483F" w:rsidRPr="002876D3">
        <w:rPr>
          <w:rFonts w:cstheme="minorHAnsi"/>
          <w:sz w:val="24"/>
          <w:szCs w:val="24"/>
        </w:rPr>
        <w:t>.</w:t>
      </w:r>
      <w:r w:rsidR="0025483F" w:rsidRPr="006A6E26">
        <w:rPr>
          <w:rFonts w:cstheme="minorHAnsi"/>
          <w:sz w:val="24"/>
          <w:szCs w:val="24"/>
        </w:rPr>
        <w:t>20</w:t>
      </w:r>
      <w:r w:rsidR="00B908B6" w:rsidRPr="006A6E26">
        <w:rPr>
          <w:rFonts w:cstheme="minorHAnsi"/>
          <w:sz w:val="24"/>
          <w:szCs w:val="24"/>
        </w:rPr>
        <w:t>2</w:t>
      </w:r>
      <w:r w:rsidR="00C4514B">
        <w:rPr>
          <w:rFonts w:cstheme="minorHAnsi"/>
          <w:sz w:val="24"/>
          <w:szCs w:val="24"/>
        </w:rPr>
        <w:t>4</w:t>
      </w:r>
    </w:p>
    <w:p w14:paraId="5DD0C304" w14:textId="57F34E38" w:rsidR="0025483F" w:rsidRPr="006A6E26" w:rsidRDefault="0025483F">
      <w:pPr>
        <w:rPr>
          <w:rFonts w:cstheme="minorHAnsi"/>
          <w:b/>
          <w:bCs/>
          <w:sz w:val="24"/>
          <w:szCs w:val="24"/>
        </w:rPr>
      </w:pPr>
      <w:r w:rsidRPr="006A6E26">
        <w:rPr>
          <w:rFonts w:cstheme="minorHAnsi"/>
          <w:b/>
          <w:bCs/>
          <w:sz w:val="24"/>
          <w:szCs w:val="24"/>
        </w:rPr>
        <w:t>EHITAJATE TEE 7</w:t>
      </w:r>
      <w:r w:rsidR="00C4514B">
        <w:rPr>
          <w:rFonts w:cstheme="minorHAnsi"/>
          <w:b/>
          <w:bCs/>
          <w:sz w:val="24"/>
          <w:szCs w:val="24"/>
        </w:rPr>
        <w:t>2</w:t>
      </w:r>
      <w:r w:rsidRPr="006A6E26">
        <w:rPr>
          <w:rFonts w:cstheme="minorHAnsi"/>
          <w:b/>
          <w:bCs/>
          <w:sz w:val="24"/>
          <w:szCs w:val="24"/>
        </w:rPr>
        <w:t>-</w:t>
      </w:r>
      <w:r w:rsidR="004B246F">
        <w:rPr>
          <w:rFonts w:cstheme="minorHAnsi"/>
          <w:b/>
          <w:bCs/>
          <w:sz w:val="24"/>
          <w:szCs w:val="24"/>
        </w:rPr>
        <w:t>22</w:t>
      </w:r>
    </w:p>
    <w:p w14:paraId="2CD64F8A" w14:textId="77777777" w:rsidR="0025483F" w:rsidRPr="006A6E26" w:rsidRDefault="0025483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Osalejad</w:t>
      </w:r>
    </w:p>
    <w:p w14:paraId="34B627DE" w14:textId="7D1C71C7" w:rsidR="0025483F" w:rsidRPr="006A6E26" w:rsidRDefault="00C45D1B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KÜ Ehitajate tee 7</w:t>
      </w:r>
      <w:r w:rsidR="00C4514B">
        <w:rPr>
          <w:rFonts w:cstheme="minorHAnsi"/>
          <w:sz w:val="24"/>
          <w:szCs w:val="24"/>
        </w:rPr>
        <w:t>2</w:t>
      </w:r>
      <w:r w:rsidR="0025483F" w:rsidRPr="006A6E26">
        <w:rPr>
          <w:rFonts w:cstheme="minorHAnsi"/>
          <w:sz w:val="24"/>
          <w:szCs w:val="24"/>
        </w:rPr>
        <w:t xml:space="preserve"> juhatuse liige</w:t>
      </w:r>
      <w:r w:rsidR="0025483F" w:rsidRPr="006A6E26">
        <w:rPr>
          <w:rFonts w:cstheme="minorHAnsi"/>
          <w:sz w:val="24"/>
          <w:szCs w:val="24"/>
        </w:rPr>
        <w:tab/>
      </w:r>
      <w:r w:rsidR="0025483F" w:rsidRPr="006A6E26">
        <w:rPr>
          <w:rFonts w:cstheme="minorHAnsi"/>
          <w:sz w:val="24"/>
          <w:szCs w:val="24"/>
        </w:rPr>
        <w:tab/>
      </w:r>
      <w:r w:rsidR="008C5B4A" w:rsidRPr="006A6E26">
        <w:rPr>
          <w:rFonts w:cstheme="minorHAnsi"/>
          <w:sz w:val="24"/>
          <w:szCs w:val="24"/>
        </w:rPr>
        <w:tab/>
      </w:r>
      <w:r w:rsidR="00B908B6" w:rsidRPr="006A6E26">
        <w:rPr>
          <w:rFonts w:cstheme="minorHAnsi"/>
          <w:sz w:val="24"/>
          <w:szCs w:val="24"/>
        </w:rPr>
        <w:tab/>
      </w:r>
      <w:r w:rsidR="0025483F" w:rsidRPr="006A6E26">
        <w:rPr>
          <w:rFonts w:cstheme="minorHAnsi"/>
          <w:sz w:val="24"/>
          <w:szCs w:val="24"/>
        </w:rPr>
        <w:t>Valeri Babak</w:t>
      </w:r>
    </w:p>
    <w:p w14:paraId="4B24351B" w14:textId="5D2ECD3B" w:rsidR="0025483F" w:rsidRPr="006A6E26" w:rsidRDefault="0025483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 xml:space="preserve">Ehituskorralduse OÜ juhataja (KÜ </w:t>
      </w:r>
      <w:r w:rsidR="00DA0C2B">
        <w:rPr>
          <w:rFonts w:cstheme="minorHAnsi"/>
          <w:sz w:val="24"/>
          <w:szCs w:val="24"/>
        </w:rPr>
        <w:t>Ehitajate tee 7</w:t>
      </w:r>
      <w:r w:rsidR="00C4514B">
        <w:rPr>
          <w:rFonts w:cstheme="minorHAnsi"/>
          <w:sz w:val="24"/>
          <w:szCs w:val="24"/>
        </w:rPr>
        <w:t>2</w:t>
      </w:r>
      <w:r w:rsidR="00C45D1B" w:rsidRPr="006A6E26">
        <w:rPr>
          <w:rFonts w:cstheme="minorHAnsi"/>
          <w:sz w:val="24"/>
          <w:szCs w:val="24"/>
        </w:rPr>
        <w:t xml:space="preserve">  omanikujärelevalve esindaja</w:t>
      </w:r>
      <w:r w:rsidRPr="006A6E26">
        <w:rPr>
          <w:rFonts w:cstheme="minorHAnsi"/>
          <w:sz w:val="24"/>
          <w:szCs w:val="24"/>
        </w:rPr>
        <w:t>)</w:t>
      </w:r>
      <w:r w:rsidR="00C45D1B" w:rsidRPr="006A6E26">
        <w:rPr>
          <w:rFonts w:cstheme="minorHAnsi"/>
          <w:sz w:val="24"/>
          <w:szCs w:val="24"/>
        </w:rPr>
        <w:t xml:space="preserve">   </w:t>
      </w:r>
      <w:r w:rsidRPr="006A6E26">
        <w:rPr>
          <w:rFonts w:cstheme="minorHAnsi"/>
          <w:sz w:val="24"/>
          <w:szCs w:val="24"/>
        </w:rPr>
        <w:t>Arvo Alvik</w:t>
      </w:r>
    </w:p>
    <w:p w14:paraId="2BF2247F" w14:textId="77777777" w:rsidR="00C9181A" w:rsidRDefault="0025483F">
      <w:pPr>
        <w:rPr>
          <w:rFonts w:cstheme="minorHAnsi"/>
          <w:sz w:val="24"/>
          <w:szCs w:val="24"/>
        </w:rPr>
      </w:pPr>
      <w:r w:rsidRPr="00E73B1D">
        <w:rPr>
          <w:rFonts w:cstheme="minorHAnsi"/>
          <w:sz w:val="24"/>
          <w:szCs w:val="24"/>
        </w:rPr>
        <w:t>Korter</w:t>
      </w:r>
      <w:r w:rsidR="000967F3" w:rsidRPr="00E73B1D">
        <w:rPr>
          <w:rFonts w:cstheme="minorHAnsi"/>
          <w:sz w:val="24"/>
          <w:szCs w:val="24"/>
        </w:rPr>
        <w:t>i</w:t>
      </w:r>
      <w:r w:rsidRPr="00E73B1D">
        <w:rPr>
          <w:rFonts w:cstheme="minorHAnsi"/>
          <w:sz w:val="24"/>
          <w:szCs w:val="24"/>
        </w:rPr>
        <w:t xml:space="preserve"> </w:t>
      </w:r>
      <w:r w:rsidR="004B246F">
        <w:rPr>
          <w:rFonts w:cstheme="minorHAnsi"/>
          <w:sz w:val="24"/>
          <w:szCs w:val="24"/>
        </w:rPr>
        <w:t>22</w:t>
      </w:r>
      <w:r w:rsidRPr="00E73B1D">
        <w:rPr>
          <w:rFonts w:cstheme="minorHAnsi"/>
          <w:sz w:val="24"/>
          <w:szCs w:val="24"/>
        </w:rPr>
        <w:t xml:space="preserve"> </w:t>
      </w:r>
      <w:r w:rsidR="000967F3" w:rsidRPr="00E73B1D">
        <w:rPr>
          <w:rFonts w:cstheme="minorHAnsi"/>
          <w:sz w:val="24"/>
          <w:szCs w:val="24"/>
        </w:rPr>
        <w:t xml:space="preserve"> </w:t>
      </w:r>
      <w:r w:rsidR="006F695D">
        <w:rPr>
          <w:rFonts w:cstheme="minorHAnsi"/>
          <w:sz w:val="24"/>
          <w:szCs w:val="24"/>
        </w:rPr>
        <w:t>omanik</w:t>
      </w:r>
      <w:r w:rsidR="00F30D5F" w:rsidRPr="00E73B1D">
        <w:rPr>
          <w:rFonts w:cstheme="minorHAnsi"/>
          <w:sz w:val="24"/>
          <w:szCs w:val="24"/>
        </w:rPr>
        <w:tab/>
      </w:r>
      <w:r w:rsidR="000967F3" w:rsidRPr="00E73B1D">
        <w:rPr>
          <w:rFonts w:cstheme="minorHAnsi"/>
          <w:sz w:val="24"/>
          <w:szCs w:val="24"/>
        </w:rPr>
        <w:tab/>
      </w:r>
      <w:r w:rsidR="000F49E8">
        <w:rPr>
          <w:rFonts w:cstheme="minorHAnsi"/>
          <w:sz w:val="24"/>
          <w:szCs w:val="24"/>
        </w:rPr>
        <w:tab/>
      </w:r>
      <w:r w:rsidR="000F49E8">
        <w:rPr>
          <w:rFonts w:cstheme="minorHAnsi"/>
          <w:sz w:val="24"/>
          <w:szCs w:val="24"/>
        </w:rPr>
        <w:tab/>
      </w:r>
      <w:r w:rsidR="000F49E8">
        <w:rPr>
          <w:rFonts w:cstheme="minorHAnsi"/>
          <w:sz w:val="24"/>
          <w:szCs w:val="24"/>
        </w:rPr>
        <w:tab/>
      </w:r>
      <w:r w:rsidR="000F49E8">
        <w:rPr>
          <w:rFonts w:cstheme="minorHAnsi"/>
          <w:sz w:val="24"/>
          <w:szCs w:val="24"/>
        </w:rPr>
        <w:tab/>
      </w:r>
      <w:r w:rsidR="000F49E8" w:rsidRPr="000F49E8">
        <w:rPr>
          <w:rFonts w:cstheme="minorHAnsi"/>
          <w:sz w:val="24"/>
          <w:szCs w:val="24"/>
        </w:rPr>
        <w:t>Irina Gospodarova</w:t>
      </w:r>
      <w:r w:rsidR="000967F3" w:rsidRPr="00E73B1D">
        <w:rPr>
          <w:rFonts w:cstheme="minorHAnsi"/>
          <w:sz w:val="24"/>
          <w:szCs w:val="24"/>
        </w:rPr>
        <w:tab/>
      </w:r>
    </w:p>
    <w:p w14:paraId="3A0606C2" w14:textId="70ED3544" w:rsidR="0025483F" w:rsidRPr="006A6E26" w:rsidRDefault="00C9181A">
      <w:pPr>
        <w:rPr>
          <w:rFonts w:cstheme="minorHAnsi"/>
          <w:sz w:val="24"/>
          <w:szCs w:val="24"/>
        </w:rPr>
      </w:pPr>
      <w:r w:rsidRPr="002876D3">
        <w:rPr>
          <w:rFonts w:cstheme="minorHAnsi"/>
          <w:sz w:val="24"/>
          <w:szCs w:val="24"/>
        </w:rPr>
        <w:t xml:space="preserve">Majatööline  </w:t>
      </w:r>
      <w:r w:rsidRPr="002876D3">
        <w:rPr>
          <w:rFonts w:cstheme="minorHAnsi"/>
          <w:sz w:val="24"/>
          <w:szCs w:val="24"/>
        </w:rPr>
        <w:tab/>
        <w:t>(tegi fotod)</w:t>
      </w:r>
      <w:r w:rsidRPr="002876D3">
        <w:rPr>
          <w:rFonts w:cstheme="minorHAnsi"/>
          <w:sz w:val="24"/>
          <w:szCs w:val="24"/>
        </w:rPr>
        <w:tab/>
      </w:r>
      <w:r w:rsidRPr="002876D3">
        <w:rPr>
          <w:rFonts w:cstheme="minorHAnsi"/>
          <w:sz w:val="24"/>
          <w:szCs w:val="24"/>
        </w:rPr>
        <w:tab/>
      </w:r>
      <w:r w:rsidRPr="002876D3">
        <w:rPr>
          <w:rFonts w:cstheme="minorHAnsi"/>
          <w:sz w:val="24"/>
          <w:szCs w:val="24"/>
        </w:rPr>
        <w:tab/>
      </w:r>
      <w:r w:rsidRPr="002876D3">
        <w:rPr>
          <w:rFonts w:cstheme="minorHAnsi"/>
          <w:sz w:val="24"/>
          <w:szCs w:val="24"/>
        </w:rPr>
        <w:tab/>
      </w:r>
      <w:r w:rsidRPr="002876D3">
        <w:rPr>
          <w:rFonts w:cstheme="minorHAnsi"/>
          <w:sz w:val="24"/>
          <w:szCs w:val="24"/>
        </w:rPr>
        <w:tab/>
      </w:r>
      <w:r w:rsidRPr="002876D3">
        <w:rPr>
          <w:rFonts w:cstheme="minorHAnsi"/>
          <w:sz w:val="24"/>
          <w:szCs w:val="24"/>
        </w:rPr>
        <w:tab/>
        <w:t>Aleksander Pirožkov</w:t>
      </w:r>
      <w:r w:rsidR="000967F3" w:rsidRPr="00E73B1D">
        <w:rPr>
          <w:rFonts w:cstheme="minorHAnsi"/>
          <w:sz w:val="24"/>
          <w:szCs w:val="24"/>
        </w:rPr>
        <w:tab/>
      </w:r>
      <w:r w:rsidR="00B83F30">
        <w:rPr>
          <w:rFonts w:cstheme="minorHAnsi"/>
          <w:sz w:val="24"/>
          <w:szCs w:val="24"/>
        </w:rPr>
        <w:tab/>
      </w:r>
      <w:r w:rsidR="00995CE2">
        <w:rPr>
          <w:rFonts w:cstheme="minorHAnsi"/>
          <w:sz w:val="24"/>
          <w:szCs w:val="24"/>
        </w:rPr>
        <w:tab/>
      </w:r>
    </w:p>
    <w:p w14:paraId="143E1BE4" w14:textId="77777777" w:rsidR="0025483F" w:rsidRPr="006A6E26" w:rsidRDefault="0025483F">
      <w:pPr>
        <w:rPr>
          <w:rFonts w:cstheme="minorHAnsi"/>
          <w:b/>
          <w:bCs/>
          <w:sz w:val="24"/>
          <w:szCs w:val="24"/>
        </w:rPr>
      </w:pPr>
      <w:r w:rsidRPr="006A6E26">
        <w:rPr>
          <w:rFonts w:cstheme="minorHAnsi"/>
          <w:b/>
          <w:bCs/>
          <w:sz w:val="24"/>
          <w:szCs w:val="24"/>
        </w:rPr>
        <w:t>Ülevaatuse asjaolud</w:t>
      </w:r>
    </w:p>
    <w:p w14:paraId="2DC0C462" w14:textId="62A16FF3" w:rsidR="0050422F" w:rsidRPr="006A6E26" w:rsidRDefault="0050422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Ülevaatuse kutsus kokku KÜ Ehitajate tee 7</w:t>
      </w:r>
      <w:r w:rsidR="00C4514B">
        <w:rPr>
          <w:rFonts w:cstheme="minorHAnsi"/>
          <w:sz w:val="24"/>
          <w:szCs w:val="24"/>
        </w:rPr>
        <w:t>2</w:t>
      </w:r>
      <w:r w:rsidRPr="006A6E26">
        <w:rPr>
          <w:rFonts w:cstheme="minorHAnsi"/>
          <w:sz w:val="24"/>
          <w:szCs w:val="24"/>
        </w:rPr>
        <w:t xml:space="preserve"> juhatus V. Babaki </w:t>
      </w:r>
      <w:r w:rsidRPr="00E73B1D">
        <w:rPr>
          <w:rFonts w:cstheme="minorHAnsi"/>
          <w:sz w:val="24"/>
          <w:szCs w:val="24"/>
        </w:rPr>
        <w:t>isikus</w:t>
      </w:r>
      <w:r w:rsidR="00995CE2" w:rsidRPr="00E73B1D">
        <w:rPr>
          <w:rFonts w:cstheme="minorHAnsi"/>
          <w:sz w:val="24"/>
          <w:szCs w:val="24"/>
        </w:rPr>
        <w:t xml:space="preserve"> </w:t>
      </w:r>
      <w:r w:rsidR="004B246F">
        <w:rPr>
          <w:rFonts w:cstheme="minorHAnsi"/>
          <w:sz w:val="24"/>
          <w:szCs w:val="24"/>
        </w:rPr>
        <w:t>seoses korteri remonttöödega</w:t>
      </w:r>
      <w:r w:rsidR="00C4514B">
        <w:rPr>
          <w:rFonts w:cstheme="minorHAnsi"/>
          <w:sz w:val="24"/>
          <w:szCs w:val="24"/>
        </w:rPr>
        <w:t>.</w:t>
      </w:r>
      <w:r w:rsidR="00831A2C">
        <w:rPr>
          <w:rFonts w:cstheme="minorHAnsi"/>
          <w:sz w:val="24"/>
          <w:szCs w:val="24"/>
        </w:rPr>
        <w:t xml:space="preserve"> </w:t>
      </w:r>
    </w:p>
    <w:p w14:paraId="573AB32D" w14:textId="39F1060A" w:rsidR="00040686" w:rsidRPr="006A6E26" w:rsidRDefault="00040686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Käesoleva akti tellijaks on Korteriühistu Ehitajate tee 7</w:t>
      </w:r>
      <w:r w:rsidR="00C4514B">
        <w:rPr>
          <w:rFonts w:cstheme="minorHAnsi"/>
          <w:sz w:val="24"/>
          <w:szCs w:val="24"/>
        </w:rPr>
        <w:t>2</w:t>
      </w:r>
    </w:p>
    <w:p w14:paraId="1A9F4B08" w14:textId="45B2DC16" w:rsidR="006A6E26" w:rsidRPr="006A6E26" w:rsidRDefault="006A6E26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 xml:space="preserve">Aktile on lisatud </w:t>
      </w:r>
      <w:r w:rsidR="004B246F">
        <w:rPr>
          <w:rFonts w:cstheme="minorHAnsi"/>
          <w:sz w:val="24"/>
          <w:szCs w:val="24"/>
        </w:rPr>
        <w:t>korteriühistu regulatsioon remonttööde teostamiseks</w:t>
      </w:r>
      <w:r w:rsidR="00C4514B">
        <w:rPr>
          <w:rFonts w:cstheme="minorHAnsi"/>
          <w:sz w:val="24"/>
          <w:szCs w:val="24"/>
        </w:rPr>
        <w:t xml:space="preserve"> koos piltidega </w:t>
      </w:r>
      <w:r w:rsidR="004B246F">
        <w:rPr>
          <w:rFonts w:cstheme="minorHAnsi"/>
          <w:sz w:val="24"/>
          <w:szCs w:val="24"/>
        </w:rPr>
        <w:t xml:space="preserve">olemasolevast </w:t>
      </w:r>
      <w:r w:rsidR="00C4514B">
        <w:rPr>
          <w:rFonts w:cstheme="minorHAnsi"/>
          <w:sz w:val="24"/>
          <w:szCs w:val="24"/>
        </w:rPr>
        <w:t>olukorrast</w:t>
      </w:r>
      <w:r w:rsidRPr="006A6E26">
        <w:rPr>
          <w:rFonts w:cstheme="minorHAnsi"/>
          <w:sz w:val="24"/>
          <w:szCs w:val="24"/>
        </w:rPr>
        <w:t>.</w:t>
      </w:r>
    </w:p>
    <w:p w14:paraId="6C0E4466" w14:textId="77777777" w:rsidR="0050422F" w:rsidRPr="006A6E26" w:rsidRDefault="0050422F">
      <w:pPr>
        <w:rPr>
          <w:rFonts w:cstheme="minorHAnsi"/>
          <w:b/>
          <w:bCs/>
          <w:sz w:val="24"/>
          <w:szCs w:val="24"/>
        </w:rPr>
      </w:pPr>
    </w:p>
    <w:p w14:paraId="7A62FCBB" w14:textId="77777777" w:rsidR="005330E2" w:rsidRPr="006A6E26" w:rsidRDefault="005330E2">
      <w:pPr>
        <w:rPr>
          <w:rFonts w:cstheme="minorHAnsi"/>
          <w:b/>
          <w:bCs/>
          <w:sz w:val="24"/>
          <w:szCs w:val="24"/>
        </w:rPr>
      </w:pPr>
      <w:r w:rsidRPr="006A6E26">
        <w:rPr>
          <w:rFonts w:cstheme="minorHAnsi"/>
          <w:b/>
          <w:bCs/>
          <w:sz w:val="24"/>
          <w:szCs w:val="24"/>
        </w:rPr>
        <w:t>Ülevaatuse aegne hetkeolukord</w:t>
      </w:r>
    </w:p>
    <w:p w14:paraId="42867F8E" w14:textId="22A6F767" w:rsidR="005330E2" w:rsidRPr="006A6E26" w:rsidRDefault="0025483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Ülevaatuse aja</w:t>
      </w:r>
      <w:r w:rsidR="002635A7">
        <w:rPr>
          <w:rFonts w:cstheme="minorHAnsi"/>
          <w:sz w:val="24"/>
          <w:szCs w:val="24"/>
        </w:rPr>
        <w:t>l</w:t>
      </w:r>
      <w:r w:rsidRPr="006A6E26">
        <w:rPr>
          <w:rFonts w:cstheme="minorHAnsi"/>
          <w:sz w:val="24"/>
          <w:szCs w:val="24"/>
        </w:rPr>
        <w:t xml:space="preserve"> on</w:t>
      </w:r>
      <w:r w:rsidR="002635A7">
        <w:rPr>
          <w:rFonts w:cstheme="minorHAnsi"/>
          <w:sz w:val="24"/>
          <w:szCs w:val="24"/>
        </w:rPr>
        <w:t xml:space="preserve"> alljärgnev olukord</w:t>
      </w:r>
      <w:r w:rsidR="004B246F">
        <w:rPr>
          <w:rFonts w:cstheme="minorHAnsi"/>
          <w:sz w:val="24"/>
          <w:szCs w:val="24"/>
        </w:rPr>
        <w:t xml:space="preserve"> võrreldes tüüpprojektiga</w:t>
      </w:r>
      <w:r w:rsidR="005330E2" w:rsidRPr="006A6E26">
        <w:rPr>
          <w:rFonts w:cstheme="minorHAnsi"/>
          <w:sz w:val="24"/>
          <w:szCs w:val="24"/>
        </w:rPr>
        <w:t>:</w:t>
      </w:r>
    </w:p>
    <w:p w14:paraId="1B99247A" w14:textId="33F84810" w:rsidR="00B72C9C" w:rsidRPr="00831A2C" w:rsidRDefault="004B246F" w:rsidP="00D64553">
      <w:pPr>
        <w:pStyle w:val="Loendilik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Gaasipliit on eemaldatud</w:t>
      </w:r>
      <w:r w:rsidR="00831A2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0F49E8">
        <w:rPr>
          <w:rFonts w:cstheme="minorHAnsi"/>
          <w:sz w:val="24"/>
          <w:szCs w:val="24"/>
        </w:rPr>
        <w:t xml:space="preserve">Gaasimõõtja on eemaldatud. </w:t>
      </w:r>
      <w:r>
        <w:rPr>
          <w:rFonts w:cstheme="minorHAnsi"/>
          <w:sz w:val="24"/>
          <w:szCs w:val="24"/>
        </w:rPr>
        <w:t>Torustik ei ole suletud.</w:t>
      </w:r>
    </w:p>
    <w:p w14:paraId="59B7B86D" w14:textId="067B8834" w:rsidR="002635A7" w:rsidRPr="002635A7" w:rsidRDefault="002635A7" w:rsidP="00D64553">
      <w:pPr>
        <w:pStyle w:val="Loendilik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Korter</w:t>
      </w:r>
      <w:r w:rsidR="004B246F">
        <w:rPr>
          <w:rFonts w:cstheme="minorHAnsi"/>
          <w:sz w:val="24"/>
          <w:szCs w:val="24"/>
        </w:rPr>
        <w:t>is</w:t>
      </w:r>
      <w:r>
        <w:rPr>
          <w:rFonts w:cstheme="minorHAnsi"/>
          <w:sz w:val="24"/>
          <w:szCs w:val="24"/>
        </w:rPr>
        <w:t xml:space="preserve"> on teostatud lammutustööd:</w:t>
      </w:r>
    </w:p>
    <w:p w14:paraId="2CD137E9" w14:textId="0F8E5192" w:rsidR="00831A2C" w:rsidRPr="002635A7" w:rsidRDefault="002635A7" w:rsidP="002635A7">
      <w:pPr>
        <w:pStyle w:val="Loendilik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San sõlme seinad on lammutatud</w:t>
      </w:r>
      <w:r w:rsidR="00831A2C">
        <w:rPr>
          <w:rFonts w:cstheme="minorHAnsi"/>
          <w:sz w:val="24"/>
          <w:szCs w:val="24"/>
        </w:rPr>
        <w:t>.</w:t>
      </w:r>
    </w:p>
    <w:p w14:paraId="5201C1CD" w14:textId="72307CFE" w:rsidR="002635A7" w:rsidRPr="002635A7" w:rsidRDefault="002635A7" w:rsidP="002635A7">
      <w:pPr>
        <w:pStyle w:val="Loendilik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Korteri sisene veetorustik on veemõõtjateni lammutatud.</w:t>
      </w:r>
    </w:p>
    <w:p w14:paraId="09C8B923" w14:textId="000FBB86" w:rsidR="002635A7" w:rsidRPr="002635A7" w:rsidRDefault="002635A7" w:rsidP="002635A7">
      <w:pPr>
        <w:pStyle w:val="Loendilik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Kanalisatsioonitorustik on WC potini lammutatud,</w:t>
      </w:r>
    </w:p>
    <w:p w14:paraId="28DFA1FF" w14:textId="04751A55" w:rsidR="002635A7" w:rsidRPr="002635A7" w:rsidRDefault="002635A7" w:rsidP="002635A7">
      <w:pPr>
        <w:pStyle w:val="Loendilik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Ajutine veetoru on WC poti kohal.</w:t>
      </w:r>
    </w:p>
    <w:p w14:paraId="2895660D" w14:textId="4B611843" w:rsidR="006978A2" w:rsidRPr="002476AF" w:rsidRDefault="002635A7" w:rsidP="008C5B4A">
      <w:pPr>
        <w:pStyle w:val="Loendilik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WC poti tagant lekib vesi, ühenduse alla on pandud ajutine anum, mis on vett täis.</w:t>
      </w:r>
    </w:p>
    <w:p w14:paraId="60588BF5" w14:textId="73285DA3" w:rsidR="002476AF" w:rsidRPr="004B246F" w:rsidRDefault="002476AF" w:rsidP="008C5B4A">
      <w:pPr>
        <w:pStyle w:val="Loendilik"/>
        <w:numPr>
          <w:ilvl w:val="1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Põrandal on vesi.</w:t>
      </w:r>
    </w:p>
    <w:p w14:paraId="3F9ACAD4" w14:textId="212E03B5" w:rsidR="004B246F" w:rsidRPr="000F49E8" w:rsidRDefault="004B246F" w:rsidP="004B246F">
      <w:pPr>
        <w:pStyle w:val="Loendilik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F49E8">
        <w:rPr>
          <w:rFonts w:cstheme="minorHAnsi"/>
          <w:sz w:val="24"/>
          <w:szCs w:val="24"/>
        </w:rPr>
        <w:t>Aknad on vahetatud</w:t>
      </w:r>
      <w:r w:rsidR="000F49E8">
        <w:rPr>
          <w:rFonts w:cstheme="minorHAnsi"/>
          <w:sz w:val="24"/>
          <w:szCs w:val="24"/>
        </w:rPr>
        <w:t>. Aknad on õhutihedad, mis ei taga vajalikku ventilatsiooni.</w:t>
      </w:r>
    </w:p>
    <w:p w14:paraId="7C019F53" w14:textId="3176AFEF" w:rsidR="004B246F" w:rsidRPr="000F49E8" w:rsidRDefault="004B246F" w:rsidP="004B246F">
      <w:pPr>
        <w:pStyle w:val="Loendilik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F49E8">
        <w:rPr>
          <w:rFonts w:cstheme="minorHAnsi"/>
          <w:sz w:val="24"/>
          <w:szCs w:val="24"/>
        </w:rPr>
        <w:t>Puidust põrandad on eemaldatud</w:t>
      </w:r>
      <w:r w:rsidR="000F49E8">
        <w:rPr>
          <w:rFonts w:cstheme="minorHAnsi"/>
          <w:sz w:val="24"/>
          <w:szCs w:val="24"/>
        </w:rPr>
        <w:t xml:space="preserve">. Korterite vaheline </w:t>
      </w:r>
      <w:r w:rsidR="00C9181A" w:rsidRPr="002876D3">
        <w:rPr>
          <w:rFonts w:cstheme="minorHAnsi"/>
          <w:sz w:val="24"/>
          <w:szCs w:val="24"/>
        </w:rPr>
        <w:t>põranda</w:t>
      </w:r>
      <w:r w:rsidR="00C9181A">
        <w:rPr>
          <w:rFonts w:cstheme="minorHAnsi"/>
          <w:sz w:val="24"/>
          <w:szCs w:val="24"/>
        </w:rPr>
        <w:t xml:space="preserve"> </w:t>
      </w:r>
      <w:r w:rsidR="000F49E8">
        <w:rPr>
          <w:rFonts w:cstheme="minorHAnsi"/>
          <w:sz w:val="24"/>
          <w:szCs w:val="24"/>
        </w:rPr>
        <w:t>heliisolatsioon ei ole tagatud.</w:t>
      </w:r>
    </w:p>
    <w:p w14:paraId="181A6F44" w14:textId="6416C6B7" w:rsidR="004B246F" w:rsidRPr="00D424A4" w:rsidRDefault="004B246F" w:rsidP="004B246F">
      <w:pPr>
        <w:pStyle w:val="Loendilik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F49E8">
        <w:rPr>
          <w:rFonts w:cstheme="minorHAnsi"/>
          <w:sz w:val="24"/>
          <w:szCs w:val="24"/>
        </w:rPr>
        <w:t>Korteri</w:t>
      </w:r>
      <w:r w:rsidR="000F49E8" w:rsidRPr="000F49E8">
        <w:rPr>
          <w:rFonts w:cstheme="minorHAnsi"/>
          <w:sz w:val="24"/>
          <w:szCs w:val="24"/>
        </w:rPr>
        <w:t xml:space="preserve"> puidust</w:t>
      </w:r>
      <w:r w:rsidRPr="000F49E8">
        <w:rPr>
          <w:rFonts w:cstheme="minorHAnsi"/>
          <w:sz w:val="24"/>
          <w:szCs w:val="24"/>
        </w:rPr>
        <w:t xml:space="preserve"> välisuks on </w:t>
      </w:r>
      <w:r w:rsidR="000F49E8" w:rsidRPr="000F49E8">
        <w:rPr>
          <w:rFonts w:cstheme="minorHAnsi"/>
          <w:sz w:val="24"/>
          <w:szCs w:val="24"/>
        </w:rPr>
        <w:t>vahetatud metallist ukse vastu, mis ei ole tuletõkkeuks. Uks avaneb trepikäigu ette, mis piirab hoonest evakuatsiooniteed.</w:t>
      </w:r>
    </w:p>
    <w:p w14:paraId="05A0E92A" w14:textId="78D28B41" w:rsidR="000F49E8" w:rsidRPr="00D424A4" w:rsidRDefault="00D424A4" w:rsidP="000F49E8">
      <w:pPr>
        <w:pStyle w:val="Loendilik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Teostatakse elektritöid (paigaldatud on elektrikilbini uued juhtmed (veel ühendamata).</w:t>
      </w:r>
    </w:p>
    <w:p w14:paraId="42947875" w14:textId="77777777" w:rsidR="0050422F" w:rsidRPr="006A6E26" w:rsidRDefault="0050422F" w:rsidP="0050422F">
      <w:pPr>
        <w:rPr>
          <w:rFonts w:cstheme="minorHAnsi"/>
          <w:b/>
          <w:bCs/>
          <w:sz w:val="24"/>
          <w:szCs w:val="24"/>
        </w:rPr>
      </w:pPr>
      <w:r w:rsidRPr="006A6E26">
        <w:rPr>
          <w:rFonts w:cstheme="minorHAnsi"/>
          <w:b/>
          <w:bCs/>
          <w:sz w:val="24"/>
          <w:szCs w:val="24"/>
        </w:rPr>
        <w:t>Edasised tegevused</w:t>
      </w:r>
    </w:p>
    <w:p w14:paraId="0086CE11" w14:textId="77777777" w:rsidR="004B246F" w:rsidRDefault="004B246F" w:rsidP="004B246F">
      <w:pPr>
        <w:rPr>
          <w:rFonts w:cstheme="minorHAnsi"/>
          <w:sz w:val="24"/>
          <w:szCs w:val="24"/>
        </w:rPr>
      </w:pPr>
      <w:r w:rsidRPr="004B246F">
        <w:rPr>
          <w:rFonts w:cstheme="minorHAnsi"/>
          <w:sz w:val="24"/>
          <w:szCs w:val="24"/>
        </w:rPr>
        <w:t>Korteris planeeritavate ehituslike tööde kohta tuleb teha projekt(id). Kõik muudatused tuleb kooskõlastada ühistuga.</w:t>
      </w:r>
    </w:p>
    <w:p w14:paraId="6B1B82C6" w14:textId="76B0F71E" w:rsidR="004B246F" w:rsidRDefault="004B246F" w:rsidP="004B24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Gaasipliit</w:t>
      </w:r>
      <w:r w:rsidR="001358B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eemaldamisel tuleb tellida pädeva ettevõtte poolne gaasi sulgemi</w:t>
      </w:r>
      <w:r w:rsidR="001626BC">
        <w:rPr>
          <w:rFonts w:cstheme="minorHAnsi"/>
          <w:sz w:val="24"/>
          <w:szCs w:val="24"/>
        </w:rPr>
        <w:t>ne koos vastava akti koostamisega</w:t>
      </w:r>
      <w:r>
        <w:rPr>
          <w:rFonts w:cstheme="minorHAnsi"/>
          <w:sz w:val="24"/>
          <w:szCs w:val="24"/>
        </w:rPr>
        <w:t>.</w:t>
      </w:r>
    </w:p>
    <w:p w14:paraId="606917C4" w14:textId="1CF49F15" w:rsidR="001358B1" w:rsidRDefault="001358B1" w:rsidP="001358B1">
      <w:pPr>
        <w:rPr>
          <w:rFonts w:cstheme="minorHAnsi"/>
          <w:sz w:val="24"/>
          <w:szCs w:val="24"/>
        </w:rPr>
      </w:pPr>
      <w:bookmarkStart w:id="0" w:name="_Hlk160980946"/>
      <w:r w:rsidRPr="001358B1">
        <w:rPr>
          <w:rFonts w:cstheme="minorHAnsi"/>
          <w:sz w:val="24"/>
          <w:szCs w:val="24"/>
        </w:rPr>
        <w:t>Korter</w:t>
      </w:r>
      <w:r>
        <w:rPr>
          <w:rFonts w:cstheme="minorHAnsi"/>
          <w:sz w:val="24"/>
          <w:szCs w:val="24"/>
        </w:rPr>
        <w:t>i</w:t>
      </w:r>
      <w:r w:rsidRPr="001358B1">
        <w:rPr>
          <w:rFonts w:cstheme="minorHAnsi"/>
          <w:sz w:val="24"/>
          <w:szCs w:val="24"/>
        </w:rPr>
        <w:t xml:space="preserve"> veesisendid tuleb sulgeda ning ve</w:t>
      </w:r>
      <w:r>
        <w:rPr>
          <w:rFonts w:cstheme="minorHAnsi"/>
          <w:sz w:val="24"/>
          <w:szCs w:val="24"/>
        </w:rPr>
        <w:t>e tarbimist ei tohi toimuda</w:t>
      </w:r>
      <w:r w:rsidRPr="001358B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Veemõõtjate näidud on:</w:t>
      </w:r>
      <w:r w:rsidR="000F49E8">
        <w:rPr>
          <w:rFonts w:cstheme="minorHAnsi"/>
          <w:sz w:val="24"/>
          <w:szCs w:val="24"/>
        </w:rPr>
        <w:t xml:space="preserve"> 00551,493 ja 00104,408</w:t>
      </w:r>
      <w:r>
        <w:rPr>
          <w:rFonts w:cstheme="minorHAnsi"/>
          <w:sz w:val="24"/>
          <w:szCs w:val="24"/>
        </w:rPr>
        <w:t>.</w:t>
      </w:r>
      <w:r w:rsidRPr="001358B1">
        <w:rPr>
          <w:rFonts w:cstheme="minorHAnsi"/>
          <w:sz w:val="24"/>
          <w:szCs w:val="24"/>
        </w:rPr>
        <w:t xml:space="preserve"> </w:t>
      </w:r>
      <w:bookmarkEnd w:id="0"/>
      <w:r w:rsidRPr="001358B1">
        <w:rPr>
          <w:rFonts w:cstheme="minorHAnsi"/>
          <w:sz w:val="24"/>
          <w:szCs w:val="24"/>
        </w:rPr>
        <w:t>Nende avamist võib teostada peale ühistuga kooskõlastatud lahenduse (Vee- ja kanalisatsioonitorustiku remonttööde) teostamist ning ühistu poolset järelkontrolli.</w:t>
      </w:r>
    </w:p>
    <w:p w14:paraId="679AFCE1" w14:textId="4BB494E2" w:rsidR="00D424A4" w:rsidRDefault="00D424A4" w:rsidP="001358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Tagada tuleb tuleohutuse nõuete täitmine (korter peab olema tuletõkketsoon EI60), ning uks ei tohi takistada trepikoja evakuatsiooniteed).</w:t>
      </w:r>
    </w:p>
    <w:p w14:paraId="191795F3" w14:textId="2989F6C0" w:rsidR="00D424A4" w:rsidRPr="001358B1" w:rsidRDefault="00D424A4" w:rsidP="001358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Korterite vaheline heliisolatsioon (põrandakonstruktsioon) peab vastama kehtivatele nõuetele.</w:t>
      </w:r>
    </w:p>
    <w:p w14:paraId="4E9C0278" w14:textId="0F78722B" w:rsidR="004B246F" w:rsidRPr="004B246F" w:rsidRDefault="004B246F" w:rsidP="004B246F">
      <w:pPr>
        <w:rPr>
          <w:rFonts w:cstheme="minorHAnsi"/>
          <w:sz w:val="24"/>
          <w:szCs w:val="24"/>
        </w:rPr>
      </w:pPr>
      <w:r w:rsidRPr="004B246F">
        <w:rPr>
          <w:rFonts w:cstheme="minorHAnsi"/>
          <w:sz w:val="24"/>
          <w:szCs w:val="24"/>
        </w:rPr>
        <w:t xml:space="preserve">Aktis fikseeritud puudused tuleb korteriomanikul kõrvaldada. </w:t>
      </w:r>
    </w:p>
    <w:p w14:paraId="52179A73" w14:textId="77777777" w:rsidR="004B246F" w:rsidRPr="004B246F" w:rsidRDefault="004B246F" w:rsidP="004B246F">
      <w:pPr>
        <w:rPr>
          <w:rFonts w:cstheme="minorHAnsi"/>
          <w:sz w:val="24"/>
          <w:szCs w:val="24"/>
        </w:rPr>
      </w:pPr>
      <w:r w:rsidRPr="004B246F">
        <w:rPr>
          <w:rFonts w:cstheme="minorHAnsi"/>
          <w:sz w:val="24"/>
          <w:szCs w:val="24"/>
        </w:rPr>
        <w:t>Käesoleva akti lisas on esitatud juhendmaterjal, mida tuleb korteri remondil järgida.</w:t>
      </w:r>
    </w:p>
    <w:p w14:paraId="79201DA7" w14:textId="601E8C7F" w:rsidR="00237F45" w:rsidRDefault="00237F45" w:rsidP="0050422F">
      <w:pPr>
        <w:rPr>
          <w:rFonts w:cstheme="minorHAnsi"/>
          <w:sz w:val="24"/>
          <w:szCs w:val="24"/>
        </w:rPr>
      </w:pPr>
    </w:p>
    <w:p w14:paraId="0F00D5A8" w14:textId="5511C19D" w:rsidR="00237F45" w:rsidRDefault="00237F45" w:rsidP="005042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Lisa 1 - Remonttööde tingimused </w:t>
      </w:r>
    </w:p>
    <w:p w14:paraId="177DEED0" w14:textId="47252932" w:rsidR="002476AF" w:rsidRDefault="002476AF" w:rsidP="005042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Lisa 2 – Remonttööde kord</w:t>
      </w:r>
    </w:p>
    <w:p w14:paraId="6262D6C3" w14:textId="1D894E44" w:rsidR="00237F45" w:rsidRPr="006A6E26" w:rsidRDefault="00237F45" w:rsidP="005042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Lisa </w:t>
      </w:r>
      <w:r w:rsidR="002476A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 w:rsidR="002476AF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1358B1" w:rsidRPr="002876D3">
        <w:rPr>
          <w:rFonts w:cstheme="minorHAnsi"/>
          <w:sz w:val="24"/>
          <w:szCs w:val="24"/>
        </w:rPr>
        <w:t>Fotod ülevaatusest</w:t>
      </w:r>
      <w:r w:rsidR="00C9181A" w:rsidRPr="002876D3">
        <w:rPr>
          <w:rFonts w:cstheme="minorHAnsi"/>
          <w:sz w:val="24"/>
          <w:szCs w:val="24"/>
        </w:rPr>
        <w:t xml:space="preserve"> ja Ehitajate tee72-19 elaniku poolt  tehtud fotod</w:t>
      </w:r>
      <w:r w:rsidRPr="002876D3">
        <w:rPr>
          <w:rFonts w:cstheme="minorHAnsi"/>
          <w:sz w:val="24"/>
          <w:szCs w:val="24"/>
        </w:rPr>
        <w:t>.</w:t>
      </w:r>
    </w:p>
    <w:p w14:paraId="37B35D49" w14:textId="77777777" w:rsidR="00A82658" w:rsidRPr="006A6E26" w:rsidRDefault="00A82658" w:rsidP="0050422F">
      <w:pPr>
        <w:rPr>
          <w:rFonts w:cstheme="minorHAnsi"/>
          <w:sz w:val="24"/>
          <w:szCs w:val="24"/>
        </w:rPr>
      </w:pPr>
    </w:p>
    <w:p w14:paraId="770E8079" w14:textId="77777777" w:rsidR="00A82658" w:rsidRPr="006A6E26" w:rsidRDefault="00A82658" w:rsidP="0050422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Akti koostaja</w:t>
      </w:r>
    </w:p>
    <w:p w14:paraId="0263A2B0" w14:textId="77777777" w:rsidR="00A82658" w:rsidRPr="006A6E26" w:rsidRDefault="00A82658" w:rsidP="0050422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Arvo Alvik</w:t>
      </w:r>
    </w:p>
    <w:p w14:paraId="4364EFD0" w14:textId="77777777" w:rsidR="00A82658" w:rsidRPr="006A6E26" w:rsidRDefault="00A82658" w:rsidP="0050422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Ehituskorralduse OÜ juhataja</w:t>
      </w:r>
    </w:p>
    <w:p w14:paraId="1250C90C" w14:textId="77777777" w:rsidR="00A82658" w:rsidRPr="006A6E26" w:rsidRDefault="00A82658" w:rsidP="0050422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5046331</w:t>
      </w:r>
    </w:p>
    <w:p w14:paraId="403D8A9B" w14:textId="77777777" w:rsidR="00A82658" w:rsidRPr="006A6E26" w:rsidRDefault="00A82658" w:rsidP="0050422F">
      <w:pPr>
        <w:rPr>
          <w:rFonts w:cstheme="minorHAnsi"/>
          <w:sz w:val="24"/>
          <w:szCs w:val="24"/>
        </w:rPr>
      </w:pPr>
      <w:r w:rsidRPr="006A6E26">
        <w:rPr>
          <w:rFonts w:cstheme="minorHAnsi"/>
          <w:sz w:val="24"/>
          <w:szCs w:val="24"/>
        </w:rPr>
        <w:t>arvo@ehituskorraldus.ee</w:t>
      </w:r>
    </w:p>
    <w:p w14:paraId="13FB2D75" w14:textId="77777777" w:rsidR="0050422F" w:rsidRPr="006A6E26" w:rsidRDefault="0050422F" w:rsidP="0050422F">
      <w:pPr>
        <w:rPr>
          <w:rFonts w:cstheme="minorHAnsi"/>
          <w:sz w:val="24"/>
          <w:szCs w:val="24"/>
        </w:rPr>
      </w:pPr>
    </w:p>
    <w:sectPr w:rsidR="0050422F" w:rsidRPr="006A6E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9FF1" w14:textId="77777777" w:rsidR="00585E82" w:rsidRDefault="00585E82" w:rsidP="008C5B4A">
      <w:pPr>
        <w:spacing w:after="0" w:line="240" w:lineRule="auto"/>
      </w:pPr>
      <w:r>
        <w:separator/>
      </w:r>
    </w:p>
  </w:endnote>
  <w:endnote w:type="continuationSeparator" w:id="0">
    <w:p w14:paraId="49884614" w14:textId="77777777" w:rsidR="00585E82" w:rsidRDefault="00585E82" w:rsidP="008C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03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20A2D2" w14:textId="77777777" w:rsidR="008C5B4A" w:rsidRDefault="008C5B4A">
            <w:pPr>
              <w:pStyle w:val="Jalus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8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8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1336EA" w14:textId="77777777" w:rsidR="008C5B4A" w:rsidRDefault="008C5B4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EEDD" w14:textId="77777777" w:rsidR="00585E82" w:rsidRDefault="00585E82" w:rsidP="008C5B4A">
      <w:pPr>
        <w:spacing w:after="0" w:line="240" w:lineRule="auto"/>
      </w:pPr>
      <w:r>
        <w:separator/>
      </w:r>
    </w:p>
  </w:footnote>
  <w:footnote w:type="continuationSeparator" w:id="0">
    <w:p w14:paraId="6E986BFB" w14:textId="77777777" w:rsidR="00585E82" w:rsidRDefault="00585E82" w:rsidP="008C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B07B" w14:textId="09BEB080" w:rsidR="008C5B4A" w:rsidRDefault="008C5B4A">
    <w:pPr>
      <w:pStyle w:val="Pis"/>
    </w:pPr>
    <w:r>
      <w:t>Ehitajate tee 7</w:t>
    </w:r>
    <w:r w:rsidR="00C4514B">
      <w:t>2</w:t>
    </w:r>
    <w:r>
      <w:t>-</w:t>
    </w:r>
    <w:r w:rsidR="00E97F25">
      <w:t>22</w:t>
    </w:r>
    <w:r>
      <w:t xml:space="preserve"> ülevaatuse akt</w:t>
    </w:r>
    <w:r w:rsidR="0050422F">
      <w:tab/>
    </w:r>
    <w:r w:rsidR="0050422F">
      <w:tab/>
      <w:t>Ehituskorralduse OÜ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F4510"/>
    <w:multiLevelType w:val="hybridMultilevel"/>
    <w:tmpl w:val="70C6DC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72B81"/>
    <w:multiLevelType w:val="hybridMultilevel"/>
    <w:tmpl w:val="489A88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B3412"/>
    <w:multiLevelType w:val="hybridMultilevel"/>
    <w:tmpl w:val="174C3458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6D6531F"/>
    <w:multiLevelType w:val="hybridMultilevel"/>
    <w:tmpl w:val="063EB4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613985">
    <w:abstractNumId w:val="2"/>
  </w:num>
  <w:num w:numId="2" w16cid:durableId="1302534639">
    <w:abstractNumId w:val="3"/>
  </w:num>
  <w:num w:numId="3" w16cid:durableId="1777555059">
    <w:abstractNumId w:val="1"/>
  </w:num>
  <w:num w:numId="4" w16cid:durableId="165779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3F"/>
    <w:rsid w:val="00013477"/>
    <w:rsid w:val="00025F04"/>
    <w:rsid w:val="00034DB4"/>
    <w:rsid w:val="00040686"/>
    <w:rsid w:val="000967F3"/>
    <w:rsid w:val="000A2350"/>
    <w:rsid w:val="000B512B"/>
    <w:rsid w:val="000B57FF"/>
    <w:rsid w:val="000D1637"/>
    <w:rsid w:val="000D54D8"/>
    <w:rsid w:val="000F49E8"/>
    <w:rsid w:val="00105BC9"/>
    <w:rsid w:val="00125774"/>
    <w:rsid w:val="001330CC"/>
    <w:rsid w:val="001358B1"/>
    <w:rsid w:val="001626BC"/>
    <w:rsid w:val="00166B33"/>
    <w:rsid w:val="00190915"/>
    <w:rsid w:val="001E3FB7"/>
    <w:rsid w:val="001F4BE8"/>
    <w:rsid w:val="002059CE"/>
    <w:rsid w:val="00211F6A"/>
    <w:rsid w:val="00237F45"/>
    <w:rsid w:val="002476AF"/>
    <w:rsid w:val="0025483F"/>
    <w:rsid w:val="002635A7"/>
    <w:rsid w:val="00275C7E"/>
    <w:rsid w:val="002876D3"/>
    <w:rsid w:val="002A5A1D"/>
    <w:rsid w:val="002B799F"/>
    <w:rsid w:val="002D223E"/>
    <w:rsid w:val="002E4068"/>
    <w:rsid w:val="00315ED0"/>
    <w:rsid w:val="003A1F63"/>
    <w:rsid w:val="003B3378"/>
    <w:rsid w:val="003C001E"/>
    <w:rsid w:val="003D3539"/>
    <w:rsid w:val="00402F3B"/>
    <w:rsid w:val="00406B05"/>
    <w:rsid w:val="004551EC"/>
    <w:rsid w:val="00491131"/>
    <w:rsid w:val="004B246F"/>
    <w:rsid w:val="004B2713"/>
    <w:rsid w:val="004D2E6C"/>
    <w:rsid w:val="004E6760"/>
    <w:rsid w:val="004F473A"/>
    <w:rsid w:val="0050422F"/>
    <w:rsid w:val="00505A90"/>
    <w:rsid w:val="00506338"/>
    <w:rsid w:val="005124C4"/>
    <w:rsid w:val="005330E2"/>
    <w:rsid w:val="005514DB"/>
    <w:rsid w:val="00585E82"/>
    <w:rsid w:val="005A79EF"/>
    <w:rsid w:val="005B1361"/>
    <w:rsid w:val="005C7E3D"/>
    <w:rsid w:val="005D512B"/>
    <w:rsid w:val="005F3947"/>
    <w:rsid w:val="00671E7B"/>
    <w:rsid w:val="00692038"/>
    <w:rsid w:val="006978A2"/>
    <w:rsid w:val="006A5EEF"/>
    <w:rsid w:val="006A6E26"/>
    <w:rsid w:val="006B6D7A"/>
    <w:rsid w:val="006E3DF2"/>
    <w:rsid w:val="006F31AD"/>
    <w:rsid w:val="006F695D"/>
    <w:rsid w:val="00700D9B"/>
    <w:rsid w:val="0070347C"/>
    <w:rsid w:val="00707BAB"/>
    <w:rsid w:val="007A421C"/>
    <w:rsid w:val="0080209D"/>
    <w:rsid w:val="008030F9"/>
    <w:rsid w:val="008157A5"/>
    <w:rsid w:val="00831A2C"/>
    <w:rsid w:val="0086443C"/>
    <w:rsid w:val="008C5B4A"/>
    <w:rsid w:val="008F024F"/>
    <w:rsid w:val="008F4F5B"/>
    <w:rsid w:val="00921A51"/>
    <w:rsid w:val="009222E7"/>
    <w:rsid w:val="00926EB1"/>
    <w:rsid w:val="009403C1"/>
    <w:rsid w:val="009428CA"/>
    <w:rsid w:val="00943805"/>
    <w:rsid w:val="0095357F"/>
    <w:rsid w:val="00995CE2"/>
    <w:rsid w:val="009C48D8"/>
    <w:rsid w:val="009F460B"/>
    <w:rsid w:val="00A030F4"/>
    <w:rsid w:val="00A82658"/>
    <w:rsid w:val="00A929E4"/>
    <w:rsid w:val="00AA0755"/>
    <w:rsid w:val="00AD73C3"/>
    <w:rsid w:val="00B12F87"/>
    <w:rsid w:val="00B24BCB"/>
    <w:rsid w:val="00B72C9C"/>
    <w:rsid w:val="00B83F30"/>
    <w:rsid w:val="00B908B6"/>
    <w:rsid w:val="00BA0718"/>
    <w:rsid w:val="00BD148B"/>
    <w:rsid w:val="00C233F2"/>
    <w:rsid w:val="00C4514B"/>
    <w:rsid w:val="00C45D1B"/>
    <w:rsid w:val="00C60B5C"/>
    <w:rsid w:val="00C64636"/>
    <w:rsid w:val="00C9181A"/>
    <w:rsid w:val="00CD4DCA"/>
    <w:rsid w:val="00D14BBB"/>
    <w:rsid w:val="00D424A4"/>
    <w:rsid w:val="00D56FD7"/>
    <w:rsid w:val="00D60C09"/>
    <w:rsid w:val="00D64553"/>
    <w:rsid w:val="00D724C5"/>
    <w:rsid w:val="00D72A9B"/>
    <w:rsid w:val="00D7793E"/>
    <w:rsid w:val="00D977D1"/>
    <w:rsid w:val="00DA0C2B"/>
    <w:rsid w:val="00E02C26"/>
    <w:rsid w:val="00E16673"/>
    <w:rsid w:val="00E3319C"/>
    <w:rsid w:val="00E362D1"/>
    <w:rsid w:val="00E73262"/>
    <w:rsid w:val="00E73B1D"/>
    <w:rsid w:val="00E86614"/>
    <w:rsid w:val="00E97F25"/>
    <w:rsid w:val="00EC4820"/>
    <w:rsid w:val="00EE3992"/>
    <w:rsid w:val="00EF65B9"/>
    <w:rsid w:val="00EF6757"/>
    <w:rsid w:val="00EF7EC8"/>
    <w:rsid w:val="00F15B5D"/>
    <w:rsid w:val="00F30D5F"/>
    <w:rsid w:val="00F35A21"/>
    <w:rsid w:val="00F47AB1"/>
    <w:rsid w:val="00F5558A"/>
    <w:rsid w:val="00F57A62"/>
    <w:rsid w:val="00FC7D61"/>
    <w:rsid w:val="00FF0D11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BA4D"/>
  <w15:docId w15:val="{7B9FD8E8-CAE3-4007-B626-638E0A6F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330E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C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C5B4A"/>
  </w:style>
  <w:style w:type="paragraph" w:styleId="Jalus">
    <w:name w:val="footer"/>
    <w:basedOn w:val="Normaallaad"/>
    <w:link w:val="JalusMrk"/>
    <w:uiPriority w:val="99"/>
    <w:unhideWhenUsed/>
    <w:rsid w:val="008C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C5B4A"/>
  </w:style>
  <w:style w:type="character" w:styleId="Hperlink">
    <w:name w:val="Hyperlink"/>
    <w:basedOn w:val="Liguvaikefont"/>
    <w:uiPriority w:val="99"/>
    <w:unhideWhenUsed/>
    <w:rsid w:val="005B1361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5B1361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4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4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Arvo</dc:creator>
  <cp:lastModifiedBy>Arvo Alvik</cp:lastModifiedBy>
  <cp:revision>3</cp:revision>
  <dcterms:created xsi:type="dcterms:W3CDTF">2024-03-11T18:12:00Z</dcterms:created>
  <dcterms:modified xsi:type="dcterms:W3CDTF">2024-03-11T18:16:00Z</dcterms:modified>
</cp:coreProperties>
</file>